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6CBBC" w14:textId="623F4A10" w:rsidR="00252383" w:rsidRDefault="00252383"/>
    <w:p w14:paraId="194426A7" w14:textId="0DE7612E" w:rsidR="00606CCB" w:rsidRPr="00606CCB" w:rsidRDefault="00606CCB" w:rsidP="00606CCB"/>
    <w:p w14:paraId="0087CF92" w14:textId="7532CDCE" w:rsidR="00606CCB" w:rsidRPr="00606CCB" w:rsidRDefault="00606CCB" w:rsidP="00606CCB"/>
    <w:p w14:paraId="390E59C3" w14:textId="769671DE" w:rsidR="00606CCB" w:rsidRPr="00606CCB" w:rsidRDefault="00606CCB" w:rsidP="00606CCB"/>
    <w:p w14:paraId="049B3E4C" w14:textId="52B1ABC5" w:rsidR="00606CCB" w:rsidRPr="00606CCB" w:rsidRDefault="00606CCB" w:rsidP="00606CCB"/>
    <w:p w14:paraId="05178D52" w14:textId="739533B7" w:rsidR="00606CCB" w:rsidRPr="00606CCB" w:rsidRDefault="00606CCB" w:rsidP="00606CCB"/>
    <w:p w14:paraId="3DEDE4C6" w14:textId="6A6E4BFB" w:rsidR="00606CCB" w:rsidRPr="00606CCB" w:rsidRDefault="00606CCB" w:rsidP="00606CCB"/>
    <w:p w14:paraId="2465C409" w14:textId="1D128F63" w:rsidR="00606CCB" w:rsidRPr="00606CCB" w:rsidRDefault="00606CCB" w:rsidP="00606CCB"/>
    <w:p w14:paraId="7AFC3F23" w14:textId="2BE4B9EF" w:rsidR="00606CCB" w:rsidRPr="00606CCB" w:rsidRDefault="00606CCB" w:rsidP="00606CCB"/>
    <w:p w14:paraId="6ED7A5AC" w14:textId="3120DC6C" w:rsidR="00606CCB" w:rsidRPr="00606CCB" w:rsidRDefault="00606CCB" w:rsidP="00606CCB"/>
    <w:p w14:paraId="0D3375C2" w14:textId="51ACF7B7" w:rsidR="00606CCB" w:rsidRPr="00606CCB" w:rsidRDefault="00606CCB" w:rsidP="00606CCB"/>
    <w:p w14:paraId="54B6D58B" w14:textId="63CF996A" w:rsidR="00606CCB" w:rsidRPr="00606CCB" w:rsidRDefault="00606CCB" w:rsidP="00606CCB"/>
    <w:p w14:paraId="5E8B1856" w14:textId="2DD9FC71" w:rsidR="00606CCB" w:rsidRPr="00606CCB" w:rsidRDefault="00606CCB" w:rsidP="00606CCB"/>
    <w:p w14:paraId="1D05EE88" w14:textId="3109233A" w:rsidR="00606CCB" w:rsidRPr="00606CCB" w:rsidRDefault="008374A0" w:rsidP="00606CC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86581C4" wp14:editId="3A352C3C">
                <wp:simplePos x="0" y="0"/>
                <wp:positionH relativeFrom="column">
                  <wp:posOffset>2390775</wp:posOffset>
                </wp:positionH>
                <wp:positionV relativeFrom="paragraph">
                  <wp:posOffset>13335</wp:posOffset>
                </wp:positionV>
                <wp:extent cx="2360930" cy="107632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6ABBD" w14:textId="24B05E89" w:rsidR="008374A0" w:rsidRDefault="008374A0" w:rsidP="008374A0">
                            <w:pPr>
                              <w:jc w:val="center"/>
                            </w:pPr>
                            <w:r>
                              <w:t>Insert Company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581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25pt;margin-top:1.05pt;width:185.9pt;height:84.7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AF0IwIAAEcEAAAOAAAAZHJzL2Uyb0RvYy54bWysU9tu2zAMfR+wfxD0vthxbo0Rp+jSZRjQ&#10;XYB2HyDLcixMEj1JiZ19/SjZzbIL9jBMDwIpUofkIbm57bUiJ2GdBFPQ6SSlRBgOlTSHgn5+2r+6&#10;ocR5ZiqmwIiCnoWjt9uXLzZdm4sMGlCVsARBjMu7tqCN922eJI43QjM3gVYYNNZgNfOo2kNSWdYh&#10;ulZJlqbLpANbtRa4cA5f7wcj3Ub8uhbcf6xrJzxRBcXcfLxtvMtwJ9sNyw+WtY3kYxrsH7LQTBoM&#10;eoG6Z56Ro5W/QWnJLTio/YSDTqCuJRexBqxmmv5SzWPDWhFrQXJce6HJ/T9Y/uH0yRJZFTSbrigx&#10;TGOTnkTvyWvoSRb46VqXo9tji46+x2fsc6zVtQ/AvzhiYNcwcxB31kLXCFZhftPwM7n6OuC4AFJ2&#10;76HCMOzoIQL1tdWBPKSDIDr26XzpTUiF42M2W6brGZo42qbpajnLFjEGy5+/t9b5twI0CUJBLTY/&#10;wrPTg/MhHZY/u4RoDpSs9lKpqNhDuVOWnBgOyj6eEf0nN2VIV9D1AmP/HSKN508QWnqceCV1QW8u&#10;TiwPvL0xVZxHz6QaZExZmZHIwN3Aou/LfmxMCdUZKbUwTDZuIgoN2G+UdDjVBXVfj8wKStQ7g21Z&#10;T+fzsAZRmS9WGSr22lJeW5jhCFVQT8kg7nxcnVC6gTtsXy0jsaHPQyZjrjitke9xs8I6XOvR68f+&#10;b78DAAD//wMAUEsDBBQABgAIAAAAIQDApXyX3gAAAAkBAAAPAAAAZHJzL2Rvd25yZXYueG1sTI/B&#10;bsIwEETvlfoP1lbqrTiBkqAQB1VIXLg1RS1HE5vYEK+j2ED4+25P5biap5m35Wp0HbvqIViPAtJJ&#10;Akxj45XFVsDua/O2ABaiRCU7j1rAXQdYVc9PpSyUv+GnvtaxZVSCoZACTIx9wXlojHYyTHyvkbKj&#10;H5yMdA4tV4O8Ubnr+DRJMu6kRVowstdro5tzfXECwjndzH/8aWf227upT3v7bbdrIV5fxo8lsKjH&#10;+A/Dnz6pQ0VOB39BFVgnYJZnc0IFTFNglOfvixmwA4F5mgGvSv74QfULAAD//wMAUEsBAi0AFAAG&#10;AAgAAAAhALaDOJL+AAAA4QEAABMAAAAAAAAAAAAAAAAAAAAAAFtDb250ZW50X1R5cGVzXS54bWxQ&#10;SwECLQAUAAYACAAAACEAOP0h/9YAAACUAQAACwAAAAAAAAAAAAAAAAAvAQAAX3JlbHMvLnJlbHNQ&#10;SwECLQAUAAYACAAAACEAmFgBdCMCAABHBAAADgAAAAAAAAAAAAAAAAAuAgAAZHJzL2Uyb0RvYy54&#10;bWxQSwECLQAUAAYACAAAACEAwKV8l94AAAAJAQAADwAAAAAAAAAAAAAAAAB9BAAAZHJzL2Rvd25y&#10;ZXYueG1sUEsFBgAAAAAEAAQA8wAAAIgFAAAAAA==&#10;">
                <v:textbox>
                  <w:txbxContent>
                    <w:p w14:paraId="21F6ABBD" w14:textId="24B05E89" w:rsidR="008374A0" w:rsidRDefault="008374A0" w:rsidP="008374A0">
                      <w:pPr>
                        <w:jc w:val="center"/>
                      </w:pPr>
                      <w:r>
                        <w:t>Insert Company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351E82" w14:textId="19E01408" w:rsidR="00606CCB" w:rsidRDefault="00606CCB" w:rsidP="00606CCB"/>
    <w:p w14:paraId="446D303A" w14:textId="2BDFF930" w:rsidR="00606CCB" w:rsidRPr="00606CCB" w:rsidRDefault="00606CCB" w:rsidP="00606CCB">
      <w:pPr>
        <w:tabs>
          <w:tab w:val="left" w:pos="8115"/>
        </w:tabs>
      </w:pPr>
      <w:r>
        <w:tab/>
      </w:r>
      <w:bookmarkStart w:id="0" w:name="_GoBack"/>
      <w:bookmarkEnd w:id="0"/>
    </w:p>
    <w:sectPr w:rsidR="00606CCB" w:rsidRPr="00606CCB" w:rsidSect="00606C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BBC6F" w14:textId="77777777" w:rsidR="00DF757B" w:rsidRDefault="00DF757B" w:rsidP="00606CCB">
      <w:r>
        <w:separator/>
      </w:r>
    </w:p>
  </w:endnote>
  <w:endnote w:type="continuationSeparator" w:id="0">
    <w:p w14:paraId="21BDEA3C" w14:textId="77777777" w:rsidR="00DF757B" w:rsidRDefault="00DF757B" w:rsidP="00606CCB">
      <w:r>
        <w:continuationSeparator/>
      </w:r>
    </w:p>
  </w:endnote>
  <w:endnote w:type="continuationNotice" w:id="1">
    <w:p w14:paraId="05691323" w14:textId="77777777" w:rsidR="00B75C05" w:rsidRDefault="00B75C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F0FE1" w14:textId="77777777" w:rsidR="00606CCB" w:rsidRDefault="00606C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FB5B6" w14:textId="77777777" w:rsidR="00606CCB" w:rsidRDefault="00606C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69FF6" w14:textId="77777777" w:rsidR="00606CCB" w:rsidRDefault="00606C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16BD2" w14:textId="77777777" w:rsidR="00DF757B" w:rsidRDefault="00DF757B" w:rsidP="00606CCB">
      <w:r>
        <w:separator/>
      </w:r>
    </w:p>
  </w:footnote>
  <w:footnote w:type="continuationSeparator" w:id="0">
    <w:p w14:paraId="23C84D3E" w14:textId="77777777" w:rsidR="00DF757B" w:rsidRDefault="00DF757B" w:rsidP="00606CCB">
      <w:r>
        <w:continuationSeparator/>
      </w:r>
    </w:p>
  </w:footnote>
  <w:footnote w:type="continuationNotice" w:id="1">
    <w:p w14:paraId="25D5D62A" w14:textId="77777777" w:rsidR="00B75C05" w:rsidRDefault="00B75C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0031E" w14:textId="153E457C" w:rsidR="00606CCB" w:rsidRDefault="00B75C05">
    <w:pPr>
      <w:pStyle w:val="Header"/>
    </w:pPr>
    <w:r>
      <w:rPr>
        <w:noProof/>
      </w:rPr>
      <w:pict w14:anchorId="10FC75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032" o:spid="_x0000_s2050" type="#_x0000_t75" style="position:absolute;margin-left:0;margin-top:0;width:605.05pt;height:467.55pt;z-index:-251658239;mso-position-horizontal:center;mso-position-horizontal-relative:margin;mso-position-vertical:center;mso-position-vertical-relative:margin" o:allowincell="f">
          <v:imagedata r:id="rId1" o:title="Essential Worker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00EAB" w14:textId="403C163A" w:rsidR="00606CCB" w:rsidRDefault="00B75C05">
    <w:pPr>
      <w:pStyle w:val="Header"/>
    </w:pPr>
    <w:r>
      <w:rPr>
        <w:noProof/>
      </w:rPr>
      <w:pict w14:anchorId="5C2D88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033" o:spid="_x0000_s2051" type="#_x0000_t75" style="position:absolute;margin-left:0;margin-top:0;width:605.05pt;height:467.55pt;z-index:-251658238;mso-position-horizontal:center;mso-position-horizontal-relative:margin;mso-position-vertical:center;mso-position-vertical-relative:margin" o:allowincell="f">
          <v:imagedata r:id="rId1" o:title="Essential Worker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2ECC1" w14:textId="42639182" w:rsidR="00606CCB" w:rsidRDefault="00B75C05">
    <w:pPr>
      <w:pStyle w:val="Header"/>
    </w:pPr>
    <w:r>
      <w:rPr>
        <w:noProof/>
      </w:rPr>
      <w:pict w14:anchorId="00D20C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031" o:spid="_x0000_s2049" type="#_x0000_t75" style="position:absolute;margin-left:0;margin-top:0;width:605.05pt;height:467.55pt;z-index:-251658240;mso-position-horizontal:center;mso-position-horizontal-relative:margin;mso-position-vertical:center;mso-position-vertical-relative:margin" o:allowincell="f">
          <v:imagedata r:id="rId1" o:title="Essential Worker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CCB"/>
    <w:rsid w:val="0023562B"/>
    <w:rsid w:val="00252383"/>
    <w:rsid w:val="00261D8D"/>
    <w:rsid w:val="00606CCB"/>
    <w:rsid w:val="007563E6"/>
    <w:rsid w:val="008374A0"/>
    <w:rsid w:val="00A177C5"/>
    <w:rsid w:val="00B75C05"/>
    <w:rsid w:val="00D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22E875B"/>
  <w15:chartTrackingRefBased/>
  <w15:docId w15:val="{9E9B3633-7B5B-4B2C-BFA8-B9810DE8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D8D"/>
    <w:pPr>
      <w:spacing w:after="0" w:line="240" w:lineRule="auto"/>
    </w:pPr>
    <w:rPr>
      <w:rFonts w:ascii="Gadugi" w:hAnsi="Gadug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1D8D"/>
    <w:pPr>
      <w:spacing w:after="0" w:line="240" w:lineRule="auto"/>
    </w:pPr>
    <w:rPr>
      <w:rFonts w:ascii="Gadugi" w:hAnsi="Gadugi" w:cs="Calibri"/>
    </w:rPr>
  </w:style>
  <w:style w:type="paragraph" w:styleId="Header">
    <w:name w:val="header"/>
    <w:basedOn w:val="Normal"/>
    <w:link w:val="HeaderChar"/>
    <w:uiPriority w:val="99"/>
    <w:unhideWhenUsed/>
    <w:rsid w:val="00606C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CCB"/>
    <w:rPr>
      <w:rFonts w:ascii="Gadugi" w:hAnsi="Gadugi" w:cs="Calibri"/>
    </w:rPr>
  </w:style>
  <w:style w:type="paragraph" w:styleId="Footer">
    <w:name w:val="footer"/>
    <w:basedOn w:val="Normal"/>
    <w:link w:val="FooterChar"/>
    <w:uiPriority w:val="99"/>
    <w:unhideWhenUsed/>
    <w:rsid w:val="00606C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CCB"/>
    <w:rPr>
      <w:rFonts w:ascii="Gadugi" w:hAnsi="Gadug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593776B87D84CAA0B40D98A81AE8E" ma:contentTypeVersion="12" ma:contentTypeDescription="Create a new document." ma:contentTypeScope="" ma:versionID="441eea29213d57463ab8e29a321850b4">
  <xsd:schema xmlns:xsd="http://www.w3.org/2001/XMLSchema" xmlns:xs="http://www.w3.org/2001/XMLSchema" xmlns:p="http://schemas.microsoft.com/office/2006/metadata/properties" xmlns:ns2="162b415e-7e92-4133-8378-2d20a5f20bf2" xmlns:ns3="2a55987d-39de-478f-9882-5554e6e318d5" targetNamespace="http://schemas.microsoft.com/office/2006/metadata/properties" ma:root="true" ma:fieldsID="e978cd9364245578248cd9b4a032b3db" ns2:_="" ns3:_="">
    <xsd:import namespace="162b415e-7e92-4133-8378-2d20a5f20bf2"/>
    <xsd:import namespace="2a55987d-39de-478f-9882-5554e6e318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b415e-7e92-4133-8378-2d20a5f20b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5987d-39de-478f-9882-5554e6e318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000BDE-4A7F-427F-9FF8-7DB6961147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B746A-D68E-4568-BAF9-BB7E714B9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2b415e-7e92-4133-8378-2d20a5f20bf2"/>
    <ds:schemaRef ds:uri="2a55987d-39de-478f-9882-5554e6e318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90ABD4-2693-4608-951D-F990B97874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Cosgrove  (FMI)</dc:creator>
  <cp:keywords/>
  <dc:description/>
  <cp:lastModifiedBy>Kelli J. Windsor  (FMI)</cp:lastModifiedBy>
  <cp:revision>4</cp:revision>
  <dcterms:created xsi:type="dcterms:W3CDTF">2020-03-23T13:14:00Z</dcterms:created>
  <dcterms:modified xsi:type="dcterms:W3CDTF">2020-03-23T14:00:00Z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0x010100E5A593776B87D84CAA0B40D98A81AE8E</vt:lpwstr>
  </property>
</Properties>
</file>